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28" w:rsidRPr="00D86F48" w:rsidRDefault="00D86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Филиал МБОУ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Академическая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-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Лужниковская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</w:p>
    <w:p w:rsidR="002A6E28" w:rsidRDefault="00D86F48" w:rsidP="00D86F4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D86F48" w:rsidRPr="00D86F48" w:rsidRDefault="00D86F48" w:rsidP="00D86F4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Директор: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О.А.Куракина</w:t>
      </w:r>
      <w:proofErr w:type="spellEnd"/>
    </w:p>
    <w:p w:rsidR="00D86F48" w:rsidRDefault="00D86F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6E28" w:rsidRPr="00D86F48" w:rsidRDefault="00D86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занятий воспитанников</w:t>
      </w:r>
      <w:r w:rsidRPr="00D86F48">
        <w:rPr>
          <w:lang w:val="ru-RU"/>
        </w:rPr>
        <w:br/>
      </w:r>
      <w:r w:rsidRPr="00D86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занятий воспитанников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утвержденными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28,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утвержденными</w:t>
      </w:r>
      <w:proofErr w:type="gramEnd"/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 xml:space="preserve">2, приказом </w:t>
      </w:r>
      <w:proofErr w:type="spellStart"/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31.07.2020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373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 xml:space="preserve">— образовательным программам дошкольного образования»,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Академическая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дошкольного образования реализуются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расписанием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учетом режима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групп,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также режима дня, соответствующего анатомическим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 особенностям каждой возрастной группы.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устанавливает продолжительность образовательной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течение одного занятия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одного дня, особенности организации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электронных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физическому воспитанию.</w:t>
      </w:r>
    </w:p>
    <w:p w:rsidR="002A6E28" w:rsidRPr="00D86F48" w:rsidRDefault="00D86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Режим работы детского сада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2.1. Режим работы детского сада: пятидневная рабочая неделя. Выходные дни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— суббота, воскресенье, нерабочие праздничные дни.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2.2. Дошкольные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режиме:</w:t>
      </w:r>
    </w:p>
    <w:p w:rsidR="002A6E28" w:rsidRPr="00D86F48" w:rsidRDefault="00D86F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кратковременного 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(9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-часового пребывания)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ч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ч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мин.;</w:t>
      </w:r>
    </w:p>
    <w:p w:rsidR="00D86F48" w:rsidRDefault="00D86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E28" w:rsidRPr="00D86F48" w:rsidRDefault="00D86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Образовательная программа дошкольного образования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группах, функционирующих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режиме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день. Образовательная программа дошкольного образования может реализовываться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течение всего времени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Продолжительность одного образовательного занятия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</w:p>
    <w:p w:rsidR="002A6E28" w:rsidRPr="00D86F48" w:rsidRDefault="00D86F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полутора до трех лет;</w:t>
      </w:r>
    </w:p>
    <w:p w:rsidR="002A6E28" w:rsidRPr="00D86F48" w:rsidRDefault="00D86F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трех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четырех лет;</w:t>
      </w:r>
    </w:p>
    <w:p w:rsidR="002A6E28" w:rsidRPr="00D86F48" w:rsidRDefault="00D86F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четырех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пяти лет;</w:t>
      </w:r>
    </w:p>
    <w:p w:rsidR="002A6E28" w:rsidRPr="00D86F48" w:rsidRDefault="00D86F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пяти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шести лет;</w:t>
      </w:r>
    </w:p>
    <w:p w:rsidR="002A6E28" w:rsidRPr="00D86F48" w:rsidRDefault="00D86F4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шести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семи лет.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3.3. Продолжительность суммарной образовательной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течение дня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</w:p>
    <w:p w:rsidR="002A6E28" w:rsidRPr="00D86F48" w:rsidRDefault="00D86F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полутора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трех лет;</w:t>
      </w:r>
    </w:p>
    <w:p w:rsidR="002A6E28" w:rsidRPr="00D86F48" w:rsidRDefault="00D86F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трех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четырех лет;</w:t>
      </w:r>
    </w:p>
    <w:p w:rsidR="002A6E28" w:rsidRPr="00D86F48" w:rsidRDefault="00EF27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bookmarkStart w:id="0" w:name="_GoBack"/>
      <w:bookmarkEnd w:id="0"/>
      <w:r w:rsidR="00D86F48" w:rsidRPr="00D86F4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D86F48">
        <w:rPr>
          <w:rFonts w:hAnsi="Times New Roman" w:cs="Times New Roman"/>
          <w:color w:val="000000"/>
          <w:sz w:val="24"/>
          <w:szCs w:val="24"/>
        </w:rPr>
        <w:t> </w:t>
      </w:r>
      <w:r w:rsidR="00D86F48" w:rsidRPr="00D86F4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 w:rsidR="00D86F48">
        <w:rPr>
          <w:rFonts w:hAnsi="Times New Roman" w:cs="Times New Roman"/>
          <w:color w:val="000000"/>
          <w:sz w:val="24"/>
          <w:szCs w:val="24"/>
        </w:rPr>
        <w:t> </w:t>
      </w:r>
      <w:r w:rsidR="00D86F48" w:rsidRPr="00D86F48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 w:rsidR="00D86F48">
        <w:rPr>
          <w:rFonts w:hAnsi="Times New Roman" w:cs="Times New Roman"/>
          <w:color w:val="000000"/>
          <w:sz w:val="24"/>
          <w:szCs w:val="24"/>
        </w:rPr>
        <w:t> </w:t>
      </w:r>
      <w:r w:rsidR="00D86F48" w:rsidRPr="00D86F48">
        <w:rPr>
          <w:rFonts w:hAnsi="Times New Roman" w:cs="Times New Roman"/>
          <w:color w:val="000000"/>
          <w:sz w:val="24"/>
          <w:szCs w:val="24"/>
          <w:lang w:val="ru-RU"/>
        </w:rPr>
        <w:t>четырех до</w:t>
      </w:r>
      <w:r w:rsidR="00D86F48">
        <w:rPr>
          <w:rFonts w:hAnsi="Times New Roman" w:cs="Times New Roman"/>
          <w:color w:val="000000"/>
          <w:sz w:val="24"/>
          <w:szCs w:val="24"/>
        </w:rPr>
        <w:t> </w:t>
      </w:r>
      <w:r w:rsidR="00D86F48" w:rsidRPr="00D86F48">
        <w:rPr>
          <w:rFonts w:hAnsi="Times New Roman" w:cs="Times New Roman"/>
          <w:color w:val="000000"/>
          <w:sz w:val="24"/>
          <w:szCs w:val="24"/>
          <w:lang w:val="ru-RU"/>
        </w:rPr>
        <w:t>пяти лет;</w:t>
      </w:r>
    </w:p>
    <w:p w:rsidR="002A6E28" w:rsidRPr="00D86F48" w:rsidRDefault="00D86F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мин. или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мин. при организации образовательного занятия после дневного сна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— 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пяти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шести лет;</w:t>
      </w:r>
    </w:p>
    <w:p w:rsidR="002A6E28" w:rsidRPr="00D86F48" w:rsidRDefault="00D86F4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шести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семи лет.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ранее 8.00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заканчиваются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.00.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3.5.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3.6. Перерывы между занятиями составляют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2A6E28" w:rsidRPr="00D86F48" w:rsidRDefault="00D86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 электронных средств обучения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4.1. 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средств обучения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пяти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старше.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4.2. Непрерывная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суммарная продолжительность использования различных типов ЭСО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занятиях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7"/>
        <w:gridCol w:w="2331"/>
        <w:gridCol w:w="2458"/>
        <w:gridCol w:w="1071"/>
      </w:tblGrid>
      <w:tr w:rsidR="002A6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 более</w:t>
            </w:r>
          </w:p>
        </w:tc>
      </w:tr>
      <w:tr w:rsidR="002A6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2A6E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2A6E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одном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день</w:t>
            </w:r>
          </w:p>
        </w:tc>
      </w:tr>
      <w:tr w:rsidR="002A6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A6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A6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A6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E28" w:rsidRDefault="00D86F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использования:</w:t>
      </w:r>
    </w:p>
    <w:p w:rsidR="002A6E28" w:rsidRPr="00D86F48" w:rsidRDefault="00D86F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экрана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демонстрацией обучающих фильмов, программ или иной информации, предусматривающих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фиксацию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тетрадях воспитанниками, составляет 5–7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A6E28" w:rsidRPr="00D86F48" w:rsidRDefault="00D86F4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наушников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более часа. Уровень громкости устанавливается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proofErr w:type="gramStart"/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максимальной.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4.4.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время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электронных средств обучения воспитатели проводят гимнастику для глаз.</w:t>
      </w:r>
    </w:p>
    <w:p w:rsidR="002A6E28" w:rsidRPr="00D86F48" w:rsidRDefault="00D86F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 физкультурных, физкультурно-оздоровительных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мероприятий определяется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учетом возраста, физической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 детей.</w:t>
      </w:r>
    </w:p>
    <w:p w:rsidR="002A6E28" w:rsidRPr="00D86F48" w:rsidRDefault="00D86F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5.2. Занятия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спортом, подвижные игры проводятся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воздухе, если позволяют показатели метеорологических условий (температура, относительная влажность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скорость движения воздуха)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климатическая зона.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дождливые, ветреные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морозные дни занятия физической культурой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F48">
        <w:rPr>
          <w:rFonts w:hAnsi="Times New Roman" w:cs="Times New Roman"/>
          <w:color w:val="000000"/>
          <w:sz w:val="24"/>
          <w:szCs w:val="24"/>
          <w:lang w:val="ru-RU"/>
        </w:rPr>
        <w:t>физкультурном зале.</w:t>
      </w:r>
    </w:p>
    <w:sectPr w:rsidR="002A6E28" w:rsidRPr="00D86F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B5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73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E7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6E28"/>
    <w:rsid w:val="002D33B1"/>
    <w:rsid w:val="002D3591"/>
    <w:rsid w:val="003514A0"/>
    <w:rsid w:val="004F7E17"/>
    <w:rsid w:val="005A05CE"/>
    <w:rsid w:val="00653AF6"/>
    <w:rsid w:val="00B73A5A"/>
    <w:rsid w:val="00D86F48"/>
    <w:rsid w:val="00E438A1"/>
    <w:rsid w:val="00EF271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2024-10-14T15:05:00Z</dcterms:modified>
</cp:coreProperties>
</file>